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4" w:rsidRPr="00821618" w:rsidRDefault="00D60D90" w:rsidP="00B70554">
      <w:pPr>
        <w:pStyle w:val="ListParagraph"/>
        <w:numPr>
          <w:ilvl w:val="0"/>
          <w:numId w:val="2"/>
        </w:numPr>
      </w:pPr>
      <w:r w:rsidRPr="00821618">
        <w:t>Karen wants to use handheld computers to take customers’ orders in her restaurant. She is thinking of using custom written, open source software.</w:t>
      </w:r>
    </w:p>
    <w:p w:rsidR="00D60D90" w:rsidRPr="00821618" w:rsidRDefault="00D60D90" w:rsidP="00D60D90">
      <w:pPr>
        <w:pStyle w:val="ListParagraph"/>
        <w:numPr>
          <w:ilvl w:val="1"/>
          <w:numId w:val="2"/>
        </w:numPr>
      </w:pPr>
      <w:r w:rsidRPr="00821618">
        <w:t>State what is meant by custom written software.</w:t>
      </w:r>
    </w:p>
    <w:p w:rsidR="00D60D90" w:rsidRPr="00821618" w:rsidRDefault="00D60D90" w:rsidP="00D60D90">
      <w:pPr>
        <w:pStyle w:val="ListParagraph"/>
        <w:numPr>
          <w:ilvl w:val="1"/>
          <w:numId w:val="2"/>
        </w:numPr>
      </w:pPr>
      <w:r w:rsidRPr="00821618">
        <w:t xml:space="preserve">State </w:t>
      </w:r>
      <w:r w:rsidRPr="00821618">
        <w:rPr>
          <w:b/>
        </w:rPr>
        <w:t>two</w:t>
      </w:r>
      <w:r w:rsidRPr="00821618">
        <w:t xml:space="preserve"> reasons why Karen may decide to use custom written software.</w:t>
      </w:r>
    </w:p>
    <w:p w:rsidR="00D60D90" w:rsidRPr="00821618" w:rsidRDefault="00D60D90" w:rsidP="00D60D90">
      <w:pPr>
        <w:pStyle w:val="ListParagraph"/>
        <w:numPr>
          <w:ilvl w:val="1"/>
          <w:numId w:val="2"/>
        </w:numPr>
      </w:pPr>
      <w:r w:rsidRPr="00821618">
        <w:t xml:space="preserve">Discuss the implications of creating open source software for the restaurant. </w:t>
      </w:r>
      <w:r w:rsidRPr="00821618">
        <w:rPr>
          <w:i/>
        </w:rPr>
        <w:t>The quality of written communication will be assessed in your answer to this question</w:t>
      </w:r>
      <w:r w:rsidRPr="00821618">
        <w:t>.</w:t>
      </w:r>
      <w:r w:rsidRPr="00821618">
        <w:br/>
      </w:r>
    </w:p>
    <w:p w:rsidR="00D60D90" w:rsidRPr="00821618" w:rsidRDefault="00053084" w:rsidP="00D60D90">
      <w:pPr>
        <w:pStyle w:val="ListParagraph"/>
        <w:numPr>
          <w:ilvl w:val="0"/>
          <w:numId w:val="2"/>
        </w:numPr>
      </w:pPr>
      <w:r w:rsidRPr="00821618">
        <w:t>One of the functions of an operating system is multi-tasking.</w:t>
      </w:r>
    </w:p>
    <w:p w:rsidR="00053084" w:rsidRPr="00821618" w:rsidRDefault="00053084" w:rsidP="00053084">
      <w:pPr>
        <w:pStyle w:val="ListParagraph"/>
        <w:numPr>
          <w:ilvl w:val="1"/>
          <w:numId w:val="2"/>
        </w:numPr>
      </w:pPr>
      <w:r w:rsidRPr="00821618">
        <w:t xml:space="preserve">Explain </w:t>
      </w:r>
      <w:r w:rsidRPr="00821618">
        <w:rPr>
          <w:b/>
        </w:rPr>
        <w:t>one</w:t>
      </w:r>
      <w:r w:rsidRPr="00821618">
        <w:t xml:space="preserve"> reason why multi-tasking is needed in an operating system.</w:t>
      </w:r>
    </w:p>
    <w:p w:rsidR="00053084" w:rsidRPr="00821618" w:rsidRDefault="00053084" w:rsidP="00053084">
      <w:pPr>
        <w:pStyle w:val="ListParagraph"/>
        <w:numPr>
          <w:ilvl w:val="1"/>
          <w:numId w:val="2"/>
        </w:numPr>
      </w:pPr>
      <w:r w:rsidRPr="00821618">
        <w:t xml:space="preserve">State </w:t>
      </w:r>
      <w:r w:rsidRPr="00821618">
        <w:rPr>
          <w:b/>
        </w:rPr>
        <w:t>two other</w:t>
      </w:r>
      <w:r w:rsidRPr="00821618">
        <w:t xml:space="preserve"> functions of an operating system.</w:t>
      </w:r>
      <w:r w:rsidRPr="00821618">
        <w:br/>
      </w:r>
    </w:p>
    <w:p w:rsidR="00053084" w:rsidRPr="00821618" w:rsidRDefault="00053084" w:rsidP="00053084">
      <w:pPr>
        <w:pStyle w:val="ListParagraph"/>
        <w:numPr>
          <w:ilvl w:val="0"/>
          <w:numId w:val="2"/>
        </w:numPr>
      </w:pPr>
      <w:r w:rsidRPr="00821618">
        <w:t>A school uses a computer system to monitor the attendance, punctuality and homework of its pupils. The school has decided to use off-the-shelf software.</w:t>
      </w:r>
    </w:p>
    <w:p w:rsidR="00053084" w:rsidRPr="00821618" w:rsidRDefault="00053084" w:rsidP="00053084">
      <w:pPr>
        <w:pStyle w:val="ListParagraph"/>
        <w:numPr>
          <w:ilvl w:val="1"/>
          <w:numId w:val="2"/>
        </w:numPr>
      </w:pPr>
      <w:r w:rsidRPr="00821618">
        <w:t xml:space="preserve">State </w:t>
      </w:r>
      <w:r w:rsidRPr="00821618">
        <w:rPr>
          <w:b/>
        </w:rPr>
        <w:t>two advantages</w:t>
      </w:r>
      <w:r w:rsidRPr="00821618">
        <w:t xml:space="preserve"> of off-the-shelf software.</w:t>
      </w:r>
    </w:p>
    <w:p w:rsidR="00053084" w:rsidRPr="00821618" w:rsidRDefault="00053084" w:rsidP="00053084">
      <w:pPr>
        <w:pStyle w:val="ListParagraph"/>
        <w:numPr>
          <w:ilvl w:val="1"/>
          <w:numId w:val="2"/>
        </w:numPr>
      </w:pPr>
      <w:r w:rsidRPr="00821618">
        <w:t xml:space="preserve">State </w:t>
      </w:r>
      <w:r w:rsidRPr="00821618">
        <w:rPr>
          <w:b/>
        </w:rPr>
        <w:t>two disadvantages</w:t>
      </w:r>
      <w:r w:rsidRPr="00821618">
        <w:t xml:space="preserve"> of off-the-shelf software.</w:t>
      </w:r>
      <w:r w:rsidR="00C15F7A" w:rsidRPr="00821618">
        <w:br/>
      </w:r>
    </w:p>
    <w:p w:rsidR="00C15F7A" w:rsidRPr="00821618" w:rsidRDefault="00C15F7A" w:rsidP="00C15F7A">
      <w:pPr>
        <w:pStyle w:val="ListParagraph"/>
        <w:numPr>
          <w:ilvl w:val="0"/>
          <w:numId w:val="2"/>
        </w:numPr>
      </w:pPr>
      <w:r w:rsidRPr="00821618">
        <w:t>Describe the following types of common utility programs.</w:t>
      </w:r>
    </w:p>
    <w:p w:rsidR="00C15F7A" w:rsidRPr="00821618" w:rsidRDefault="00C15F7A" w:rsidP="00C15F7A">
      <w:pPr>
        <w:pStyle w:val="ListParagraph"/>
        <w:numPr>
          <w:ilvl w:val="1"/>
          <w:numId w:val="2"/>
        </w:numPr>
      </w:pPr>
      <w:r w:rsidRPr="00821618">
        <w:t>Antivirus</w:t>
      </w:r>
    </w:p>
    <w:p w:rsidR="00C15F7A" w:rsidRPr="00821618" w:rsidRDefault="00C15F7A" w:rsidP="00C15F7A">
      <w:pPr>
        <w:pStyle w:val="ListParagraph"/>
        <w:numPr>
          <w:ilvl w:val="1"/>
          <w:numId w:val="2"/>
        </w:numPr>
      </w:pPr>
      <w:r w:rsidRPr="00821618">
        <w:t>Disk defragmenter</w:t>
      </w:r>
      <w:r w:rsidRPr="00821618">
        <w:br/>
      </w:r>
    </w:p>
    <w:p w:rsidR="00C15F7A" w:rsidRPr="00821618" w:rsidRDefault="00C15F7A" w:rsidP="00C15F7A">
      <w:pPr>
        <w:pStyle w:val="ListParagraph"/>
        <w:numPr>
          <w:ilvl w:val="0"/>
          <w:numId w:val="2"/>
        </w:numPr>
      </w:pPr>
      <w:r w:rsidRPr="00821618">
        <w:t>An advertisement for a personal computer is shown below.</w:t>
      </w:r>
      <w:r w:rsidRPr="00821618">
        <w:br/>
      </w:r>
      <w:r w:rsidRPr="00821618">
        <w:rPr>
          <w:noProof/>
          <w:lang w:eastAsia="en-GB"/>
        </w:rPr>
        <w:drawing>
          <wp:inline distT="0" distB="0" distL="0" distR="0">
            <wp:extent cx="4943475" cy="3667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618">
        <w:br/>
      </w:r>
    </w:p>
    <w:p w:rsidR="00C15F7A" w:rsidRPr="00821618" w:rsidRDefault="00C15F7A" w:rsidP="00C15F7A">
      <w:pPr>
        <w:pStyle w:val="ListParagraph"/>
        <w:numPr>
          <w:ilvl w:val="1"/>
          <w:numId w:val="2"/>
        </w:numPr>
      </w:pPr>
      <w:r w:rsidRPr="00821618">
        <w:t>What is software?</w:t>
      </w:r>
    </w:p>
    <w:p w:rsidR="008163EB" w:rsidRPr="00821618" w:rsidRDefault="00C15F7A" w:rsidP="008163EB">
      <w:pPr>
        <w:pStyle w:val="ListParagraph"/>
        <w:numPr>
          <w:ilvl w:val="1"/>
          <w:numId w:val="2"/>
        </w:numPr>
      </w:pPr>
      <w:r w:rsidRPr="00821618">
        <w:t xml:space="preserve">Give </w:t>
      </w:r>
      <w:r w:rsidRPr="00ED54C2">
        <w:rPr>
          <w:b/>
        </w:rPr>
        <w:t>one</w:t>
      </w:r>
      <w:r w:rsidRPr="00821618">
        <w:t xml:space="preserve"> example of software from the advertisement.</w:t>
      </w:r>
      <w:r w:rsidR="0033330B" w:rsidRPr="00821618">
        <w:br/>
      </w:r>
    </w:p>
    <w:p w:rsidR="0033330B" w:rsidRPr="00821618" w:rsidRDefault="0033330B" w:rsidP="0033330B">
      <w:pPr>
        <w:pStyle w:val="ListParagraph"/>
        <w:numPr>
          <w:ilvl w:val="0"/>
          <w:numId w:val="2"/>
        </w:numPr>
      </w:pPr>
      <w:r w:rsidRPr="00821618">
        <w:lastRenderedPageBreak/>
        <w:t>Ali’s new computer uses a single-user, multi-tasking operating system.</w:t>
      </w:r>
    </w:p>
    <w:p w:rsidR="0033330B" w:rsidRPr="00821618" w:rsidRDefault="0033330B" w:rsidP="0033330B">
      <w:pPr>
        <w:pStyle w:val="ListParagraph"/>
        <w:numPr>
          <w:ilvl w:val="1"/>
          <w:numId w:val="2"/>
        </w:numPr>
      </w:pPr>
      <w:r w:rsidRPr="00821618">
        <w:t>What is a single-user operating system?</w:t>
      </w:r>
    </w:p>
    <w:p w:rsidR="0033330B" w:rsidRPr="00821618" w:rsidRDefault="0033330B" w:rsidP="0033330B">
      <w:pPr>
        <w:pStyle w:val="ListParagraph"/>
        <w:numPr>
          <w:ilvl w:val="1"/>
          <w:numId w:val="2"/>
        </w:numPr>
      </w:pPr>
      <w:r w:rsidRPr="00821618">
        <w:t>What is a multi-tasking operating system?</w:t>
      </w:r>
    </w:p>
    <w:p w:rsidR="0033330B" w:rsidRPr="00821618" w:rsidRDefault="0033330B" w:rsidP="0033330B">
      <w:pPr>
        <w:pStyle w:val="ListParagraph"/>
        <w:numPr>
          <w:ilvl w:val="1"/>
          <w:numId w:val="2"/>
        </w:numPr>
      </w:pPr>
      <w:r w:rsidRPr="00821618">
        <w:t xml:space="preserve">Ali wants to know which utility programs he will need to keep his computer secure and running smoothly. Discuss the utility programs Ali will need, justifying why he needs them. </w:t>
      </w:r>
      <w:r w:rsidRPr="00821618">
        <w:rPr>
          <w:i/>
        </w:rPr>
        <w:t>The quality of written communication will be assessed in your answer to this question</w:t>
      </w:r>
      <w:r w:rsidRPr="00821618">
        <w:t>.</w:t>
      </w:r>
      <w:r w:rsidRPr="00821618">
        <w:br/>
      </w:r>
    </w:p>
    <w:p w:rsidR="00692113" w:rsidRPr="00821618" w:rsidRDefault="00311769" w:rsidP="00EA7641">
      <w:pPr>
        <w:pStyle w:val="ListParagraph"/>
        <w:numPr>
          <w:ilvl w:val="0"/>
          <w:numId w:val="2"/>
        </w:numPr>
      </w:pPr>
      <w:r w:rsidRPr="00821618">
        <w:t xml:space="preserve">A shopkeeper needs software to manage the accounts of her shop. She decides to use off-the-shelf software instead of custom written software. Describe </w:t>
      </w:r>
      <w:r w:rsidRPr="00EA7641">
        <w:rPr>
          <w:b/>
        </w:rPr>
        <w:t>two</w:t>
      </w:r>
      <w:r w:rsidRPr="00821618">
        <w:t xml:space="preserve"> advantages to the shopkeeper of off-the-shelf software, compared to custom written software.</w:t>
      </w:r>
    </w:p>
    <w:sectPr w:rsidR="00692113" w:rsidRPr="00821618" w:rsidSect="00B41B2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4D" w:rsidRDefault="008E364D" w:rsidP="00774F89">
      <w:pPr>
        <w:spacing w:after="0" w:line="240" w:lineRule="auto"/>
      </w:pPr>
      <w:r>
        <w:separator/>
      </w:r>
    </w:p>
  </w:endnote>
  <w:endnote w:type="continuationSeparator" w:id="0">
    <w:p w:rsidR="008E364D" w:rsidRDefault="008E364D" w:rsidP="007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Default="00FA6135">
    <w:pPr>
      <w:pStyle w:val="Footer"/>
    </w:pPr>
    <w:r w:rsidRPr="00FA6135">
      <w:rPr>
        <w:b/>
        <w:noProof/>
        <w:sz w:val="48"/>
        <w:lang w:eastAsia="en-GB"/>
      </w:rPr>
      <w:pict>
        <v:line id="Straight Connector 9" o:spid="_x0000_s4097" style="position:absolute;z-index:251661312;visibility:visible;mso-height-relative:margin" from="-38.25pt,6.35pt" to="56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" strokecolor="#4579b8 [3044]" strokeweight="2pt"/>
      </w:pict>
    </w:r>
  </w:p>
  <w:p w:rsidR="00774F89" w:rsidRDefault="00160C84" w:rsidP="00160C84">
    <w:pPr>
      <w:pStyle w:val="Footer"/>
      <w:jc w:val="center"/>
    </w:pPr>
    <w:r>
      <w:rPr>
        <w:rFonts w:cstheme="minorHAnsi"/>
      </w:rPr>
      <w:t xml:space="preserve">Page </w:t>
    </w:r>
    <w:r w:rsidR="00FA6135">
      <w:rPr>
        <w:rFonts w:cstheme="minorHAnsi"/>
      </w:rPr>
      <w:fldChar w:fldCharType="begin"/>
    </w:r>
    <w:r>
      <w:rPr>
        <w:rFonts w:cstheme="minorHAnsi"/>
      </w:rPr>
      <w:instrText xml:space="preserve"> PAGE   \* MERGEFORMAT </w:instrText>
    </w:r>
    <w:r w:rsidR="00FA6135">
      <w:rPr>
        <w:rFonts w:cstheme="minorHAnsi"/>
      </w:rPr>
      <w:fldChar w:fldCharType="separate"/>
    </w:r>
    <w:r w:rsidR="00A44753">
      <w:rPr>
        <w:rFonts w:cstheme="minorHAnsi"/>
        <w:noProof/>
      </w:rPr>
      <w:t>1</w:t>
    </w:r>
    <w:r w:rsidR="00FA6135">
      <w:rPr>
        <w:rFonts w:cstheme="minorHAnsi"/>
      </w:rPr>
      <w:fldChar w:fldCharType="end"/>
    </w:r>
    <w:r>
      <w:rPr>
        <w:rFonts w:cstheme="minorHAnsi"/>
      </w:rPr>
      <w:t xml:space="preserve"> of </w:t>
    </w:r>
    <w:fldSimple w:instr=" NUMPAGES   \* MERGEFORMAT ">
      <w:r w:rsidR="00A44753" w:rsidRPr="00A44753">
        <w:rPr>
          <w:rFonts w:cstheme="minorHAnsi"/>
          <w:noProof/>
        </w:rPr>
        <w:t>2</w:t>
      </w:r>
    </w:fldSimple>
    <w:r>
      <w:rPr>
        <w:rFonts w:cstheme="minorHAnsi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4D" w:rsidRDefault="008E364D" w:rsidP="00774F89">
      <w:pPr>
        <w:spacing w:after="0" w:line="240" w:lineRule="auto"/>
      </w:pPr>
      <w:r>
        <w:separator/>
      </w:r>
    </w:p>
  </w:footnote>
  <w:footnote w:type="continuationSeparator" w:id="0">
    <w:p w:rsidR="008E364D" w:rsidRDefault="008E364D" w:rsidP="007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Pr="00774F89" w:rsidRDefault="00F50DB5" w:rsidP="00774F89">
    <w:pPr>
      <w:pStyle w:val="Header"/>
      <w:jc w:val="center"/>
      <w:rPr>
        <w:b/>
        <w:sz w:val="28"/>
      </w:rPr>
    </w:pPr>
    <w:r>
      <w:rPr>
        <w:b/>
        <w:sz w:val="28"/>
      </w:rPr>
      <w:t>GCSE Computer Science</w:t>
    </w:r>
    <w:r w:rsidR="00A44753">
      <w:rPr>
        <w:b/>
        <w:sz w:val="28"/>
      </w:rPr>
      <w:t xml:space="preserve"> Revision</w:t>
    </w:r>
  </w:p>
  <w:p w:rsidR="00E739B9" w:rsidRPr="00774F89" w:rsidRDefault="00FA6135" w:rsidP="00774F89">
    <w:pPr>
      <w:jc w:val="center"/>
      <w:rPr>
        <w:b/>
        <w:sz w:val="48"/>
      </w:rPr>
    </w:pPr>
    <w:r>
      <w:rPr>
        <w:b/>
        <w:noProof/>
        <w:sz w:val="48"/>
        <w:lang w:eastAsia="en-GB"/>
      </w:rPr>
      <w:pict>
        <v:line id="Straight Connector 8" o:spid="_x0000_s4098" style="position:absolute;left:0;text-align:left;z-index:251659264;visibility:visible;mso-height-relative:margin" from="-36pt,34.65pt" to="56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" strokecolor="#4579b8 [3044]" strokeweight="2pt"/>
      </w:pict>
    </w:r>
    <w:r w:rsidR="00E739B9">
      <w:rPr>
        <w:b/>
        <w:sz w:val="48"/>
      </w:rPr>
      <w:t>Software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E2"/>
    <w:multiLevelType w:val="hybridMultilevel"/>
    <w:tmpl w:val="AE58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1C44"/>
    <w:multiLevelType w:val="hybridMultilevel"/>
    <w:tmpl w:val="5F76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1B24"/>
    <w:rsid w:val="000127FE"/>
    <w:rsid w:val="00053084"/>
    <w:rsid w:val="000566B3"/>
    <w:rsid w:val="000850B3"/>
    <w:rsid w:val="00160C84"/>
    <w:rsid w:val="0019455F"/>
    <w:rsid w:val="002A61F9"/>
    <w:rsid w:val="002B725A"/>
    <w:rsid w:val="00307A72"/>
    <w:rsid w:val="00311769"/>
    <w:rsid w:val="0033330B"/>
    <w:rsid w:val="004F4CD9"/>
    <w:rsid w:val="005627FE"/>
    <w:rsid w:val="006305FE"/>
    <w:rsid w:val="00641334"/>
    <w:rsid w:val="00646448"/>
    <w:rsid w:val="00661A27"/>
    <w:rsid w:val="00692113"/>
    <w:rsid w:val="006D5EF8"/>
    <w:rsid w:val="00722033"/>
    <w:rsid w:val="00753F89"/>
    <w:rsid w:val="00774F89"/>
    <w:rsid w:val="007A40E7"/>
    <w:rsid w:val="007F10D3"/>
    <w:rsid w:val="007F60BE"/>
    <w:rsid w:val="008163EB"/>
    <w:rsid w:val="00821618"/>
    <w:rsid w:val="00881C99"/>
    <w:rsid w:val="008E364D"/>
    <w:rsid w:val="00A44753"/>
    <w:rsid w:val="00B41B24"/>
    <w:rsid w:val="00B70554"/>
    <w:rsid w:val="00C15F7A"/>
    <w:rsid w:val="00C66D86"/>
    <w:rsid w:val="00CD199A"/>
    <w:rsid w:val="00D30E61"/>
    <w:rsid w:val="00D60D90"/>
    <w:rsid w:val="00E108A1"/>
    <w:rsid w:val="00E739B9"/>
    <w:rsid w:val="00EA7641"/>
    <w:rsid w:val="00ED54C2"/>
    <w:rsid w:val="00F119A7"/>
    <w:rsid w:val="00F50DB5"/>
    <w:rsid w:val="00F52E27"/>
    <w:rsid w:val="00FA6135"/>
    <w:rsid w:val="00FC2EE9"/>
    <w:rsid w:val="00F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Neil</cp:lastModifiedBy>
  <cp:revision>26</cp:revision>
  <cp:lastPrinted>2012-04-21T20:18:00Z</cp:lastPrinted>
  <dcterms:created xsi:type="dcterms:W3CDTF">2012-03-19T09:38:00Z</dcterms:created>
  <dcterms:modified xsi:type="dcterms:W3CDTF">2013-01-11T22:44:00Z</dcterms:modified>
</cp:coreProperties>
</file>